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5"/>
        <w:gridCol w:w="3041"/>
        <w:gridCol w:w="1198"/>
        <w:gridCol w:w="972"/>
        <w:gridCol w:w="1114"/>
      </w:tblGrid>
      <w:tr w:rsidR="00EB0D10" w:rsidRPr="00EB0D10" w:rsidTr="00701316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701316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Кармакова Татьяна Фёдоровна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676561</w:t>
            </w:r>
          </w:p>
        </w:tc>
      </w:tr>
      <w:tr w:rsidR="00EB0D10" w:rsidRPr="00EB0D10" w:rsidTr="00701316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Шуркус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785903</w:t>
            </w:r>
          </w:p>
        </w:tc>
      </w:tr>
      <w:tr w:rsidR="00EB0D10" w:rsidRPr="00EB0D10" w:rsidTr="00701316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Жучкова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Алина Алексеевна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312227</w:t>
            </w:r>
          </w:p>
        </w:tc>
      </w:tr>
      <w:tr w:rsidR="00EB0D10" w:rsidRPr="00EB0D10" w:rsidTr="00701316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Богданов Иван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143862</w:t>
            </w:r>
          </w:p>
        </w:tc>
      </w:tr>
    </w:tbl>
    <w:p w:rsidR="00362433" w:rsidRDefault="00701316">
      <w:bookmarkStart w:id="0" w:name="_GoBack"/>
      <w:bookmarkEnd w:id="0"/>
    </w:p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701316"/>
    <w:rsid w:val="00B04951"/>
    <w:rsid w:val="00C914F6"/>
    <w:rsid w:val="00DA0E88"/>
    <w:rsid w:val="00E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2020-11-17T05:15:00Z</dcterms:modified>
</cp:coreProperties>
</file>